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2E8" w:rsidRPr="001E353A" w:rsidRDefault="001E72E8" w:rsidP="001E353A">
      <w:pPr>
        <w:spacing w:after="0"/>
        <w:rPr>
          <w:b/>
          <w:sz w:val="24"/>
          <w:szCs w:val="24"/>
        </w:rPr>
      </w:pPr>
      <w:r w:rsidRPr="001E353A">
        <w:rPr>
          <w:b/>
          <w:sz w:val="24"/>
          <w:szCs w:val="24"/>
        </w:rPr>
        <w:t xml:space="preserve">Rockhampton Girls Grammar School Asbestos Removal </w:t>
      </w:r>
    </w:p>
    <w:p w:rsidR="001E353A" w:rsidRDefault="001E353A" w:rsidP="001E353A">
      <w:pPr>
        <w:spacing w:after="0"/>
      </w:pPr>
    </w:p>
    <w:p w:rsidR="001E353A" w:rsidRPr="001E353A" w:rsidRDefault="001E353A" w:rsidP="001E353A">
      <w:pPr>
        <w:spacing w:after="0"/>
        <w:rPr>
          <w:b/>
        </w:rPr>
      </w:pPr>
      <w:r w:rsidRPr="001E353A">
        <w:rPr>
          <w:b/>
        </w:rPr>
        <w:t>Priority definitions</w:t>
      </w:r>
    </w:p>
    <w:p w:rsidR="001E353A" w:rsidRDefault="001E353A" w:rsidP="001E353A">
      <w:pPr>
        <w:spacing w:after="0"/>
      </w:pPr>
      <w:r w:rsidRPr="001E353A">
        <w:rPr>
          <w:b/>
        </w:rPr>
        <w:t>#1 High Priority</w:t>
      </w:r>
      <w:r>
        <w:t xml:space="preserve"> - Key building for attention and reinstatement</w:t>
      </w:r>
    </w:p>
    <w:p w:rsidR="001E353A" w:rsidRDefault="001E353A" w:rsidP="001E353A">
      <w:pPr>
        <w:spacing w:after="0"/>
      </w:pPr>
      <w:r w:rsidRPr="001E353A">
        <w:rPr>
          <w:b/>
        </w:rPr>
        <w:t>#2</w:t>
      </w:r>
      <w:r>
        <w:rPr>
          <w:b/>
        </w:rPr>
        <w:t xml:space="preserve"> </w:t>
      </w:r>
      <w:r w:rsidRPr="001E353A">
        <w:rPr>
          <w:b/>
        </w:rPr>
        <w:t>High</w:t>
      </w:r>
      <w:r>
        <w:t xml:space="preserve"> – A building that is in high use and is difficult to take offline</w:t>
      </w:r>
    </w:p>
    <w:p w:rsidR="001E353A" w:rsidRDefault="001E353A" w:rsidP="001E353A">
      <w:pPr>
        <w:spacing w:after="0"/>
      </w:pPr>
      <w:r w:rsidRPr="001E353A">
        <w:rPr>
          <w:b/>
        </w:rPr>
        <w:t>#3</w:t>
      </w:r>
      <w:r>
        <w:rPr>
          <w:b/>
        </w:rPr>
        <w:t xml:space="preserve"> </w:t>
      </w:r>
      <w:r w:rsidRPr="001E353A">
        <w:rPr>
          <w:b/>
        </w:rPr>
        <w:t>Medium</w:t>
      </w:r>
      <w:r>
        <w:t xml:space="preserve"> – Has a defined time when work is best to be carried out</w:t>
      </w:r>
    </w:p>
    <w:p w:rsidR="001E353A" w:rsidRDefault="001E353A" w:rsidP="001E353A">
      <w:pPr>
        <w:spacing w:after="0"/>
      </w:pPr>
      <w:r w:rsidRPr="001E353A">
        <w:rPr>
          <w:b/>
        </w:rPr>
        <w:t>#4</w:t>
      </w:r>
      <w:r>
        <w:rPr>
          <w:b/>
        </w:rPr>
        <w:t xml:space="preserve"> </w:t>
      </w:r>
      <w:r w:rsidRPr="001E353A">
        <w:rPr>
          <w:b/>
        </w:rPr>
        <w:t>Low</w:t>
      </w:r>
      <w:r>
        <w:t xml:space="preserve"> – Not important to school operations</w:t>
      </w:r>
    </w:p>
    <w:p w:rsidR="001E353A" w:rsidRDefault="001E353A" w:rsidP="001E353A">
      <w:pPr>
        <w:spacing w:after="0"/>
      </w:pPr>
    </w:p>
    <w:p w:rsidR="001E353A" w:rsidRDefault="001E353A" w:rsidP="001E353A">
      <w:pPr>
        <w:spacing w:after="0"/>
      </w:pPr>
      <w:r w:rsidRPr="001E353A">
        <w:rPr>
          <w:b/>
        </w:rPr>
        <w:t>RGGS School Holiday periods 2012:</w:t>
      </w:r>
      <w:r>
        <w:t xml:space="preserve"> March 31 to April 16; June 23 to July 16; September 22 to October 8</w:t>
      </w:r>
      <w:bookmarkStart w:id="0" w:name="_GoBack"/>
      <w:bookmarkEnd w:id="0"/>
      <w:r>
        <w:t>; November 30 to Jan22 (2013)</w:t>
      </w:r>
    </w:p>
    <w:p w:rsidR="001E353A" w:rsidRDefault="001E353A" w:rsidP="001E353A">
      <w:pPr>
        <w:spacing w:after="0"/>
      </w:pPr>
      <w:r w:rsidRPr="001E353A">
        <w:rPr>
          <w:b/>
        </w:rPr>
        <w:t>RGGS Boarder Weekend and student free days</w:t>
      </w:r>
      <w:r>
        <w:t xml:space="preserve"> – June 8 and 11, August 20, October 8.</w:t>
      </w:r>
    </w:p>
    <w:p w:rsidR="001E353A" w:rsidRDefault="001E353A" w:rsidP="001E353A">
      <w:pPr>
        <w:spacing w:after="0"/>
      </w:pPr>
    </w:p>
    <w:p w:rsidR="00BE2DF9" w:rsidRPr="001E353A" w:rsidRDefault="002A7F70" w:rsidP="001E353A">
      <w:pPr>
        <w:spacing w:after="0"/>
        <w:rPr>
          <w:b/>
        </w:rPr>
      </w:pPr>
      <w:r w:rsidRPr="001E353A">
        <w:rPr>
          <w:b/>
        </w:rPr>
        <w:t>Buil</w:t>
      </w:r>
      <w:r w:rsidR="001E72E8" w:rsidRPr="001E353A">
        <w:rPr>
          <w:b/>
        </w:rPr>
        <w:t>ding a</w:t>
      </w:r>
      <w:r w:rsidRPr="001E353A">
        <w:rPr>
          <w:b/>
        </w:rPr>
        <w:t>vail</w:t>
      </w:r>
      <w:r w:rsidR="001E72E8" w:rsidRPr="001E353A">
        <w:rPr>
          <w:b/>
        </w:rPr>
        <w:t>ability</w:t>
      </w:r>
      <w:r w:rsidRPr="001E353A">
        <w:rPr>
          <w:b/>
        </w:rPr>
        <w:t xml:space="preserve"> summary</w:t>
      </w:r>
    </w:p>
    <w:p w:rsidR="002A7F70" w:rsidRPr="001E353A" w:rsidRDefault="002A7F70" w:rsidP="002A7F70">
      <w:pPr>
        <w:spacing w:after="0"/>
        <w:rPr>
          <w:color w:val="0070C0"/>
        </w:rPr>
      </w:pPr>
      <w:r w:rsidRPr="001E353A">
        <w:rPr>
          <w:color w:val="0070C0"/>
        </w:rPr>
        <w:t>LUCK HOUSE Priority:</w:t>
      </w:r>
      <w:r w:rsidR="001E72E8" w:rsidRPr="001E353A">
        <w:rPr>
          <w:color w:val="0070C0"/>
        </w:rPr>
        <w:t xml:space="preserve"> </w:t>
      </w:r>
      <w:r w:rsidR="00857E0E" w:rsidRPr="001E353A">
        <w:rPr>
          <w:color w:val="0070C0"/>
        </w:rPr>
        <w:t xml:space="preserve">1 </w:t>
      </w:r>
      <w:r w:rsidR="001E72E8" w:rsidRPr="001E353A">
        <w:rPr>
          <w:color w:val="0070C0"/>
        </w:rPr>
        <w:t xml:space="preserve">Very </w:t>
      </w:r>
      <w:r w:rsidRPr="001E353A">
        <w:rPr>
          <w:color w:val="0070C0"/>
        </w:rPr>
        <w:t xml:space="preserve">High  </w:t>
      </w:r>
    </w:p>
    <w:p w:rsidR="002A7F70" w:rsidRDefault="00DA4419" w:rsidP="002A7F70">
      <w:pPr>
        <w:spacing w:after="0"/>
      </w:pPr>
      <w:r>
        <w:t>Main</w:t>
      </w:r>
      <w:r w:rsidR="002A7F70">
        <w:t xml:space="preserve"> functions: Ground Level – Classrooms, Level One </w:t>
      </w:r>
      <w:r w:rsidR="001E72E8">
        <w:t>-</w:t>
      </w:r>
      <w:r w:rsidR="002A7F70">
        <w:t>Boarding</w:t>
      </w:r>
    </w:p>
    <w:p w:rsidR="002A7F70" w:rsidRDefault="002A7F70" w:rsidP="002A7F70">
      <w:pPr>
        <w:spacing w:after="0"/>
      </w:pPr>
      <w:r>
        <w:t xml:space="preserve">Available: School holidays March 30 to April 14, September 22 to October 7.  NOT Available June 24 to July 7. </w:t>
      </w:r>
    </w:p>
    <w:p w:rsidR="00337840" w:rsidRDefault="002A7F70" w:rsidP="002A7F70">
      <w:pPr>
        <w:spacing w:after="0"/>
      </w:pPr>
      <w:r>
        <w:t>Notes: 1</w:t>
      </w:r>
      <w:r w:rsidR="00DA4419">
        <w:t>)</w:t>
      </w:r>
      <w:r>
        <w:t xml:space="preserve"> Attached</w:t>
      </w:r>
      <w:r w:rsidR="00DA4419">
        <w:t xml:space="preserve"> or walkway</w:t>
      </w:r>
      <w:r>
        <w:t xml:space="preserve"> to the Grant Building/Art Room.  </w:t>
      </w:r>
    </w:p>
    <w:p w:rsidR="002A7F70" w:rsidRDefault="002A7F70" w:rsidP="002A7F70">
      <w:pPr>
        <w:spacing w:after="0"/>
      </w:pPr>
      <w:r>
        <w:t>2</w:t>
      </w:r>
      <w:r w:rsidR="00DA4419">
        <w:t>)</w:t>
      </w:r>
      <w:r>
        <w:t xml:space="preserve"> Small amount of flexibility for the alte</w:t>
      </w:r>
      <w:r w:rsidR="00DA4419">
        <w:t>rnative accommodation of boarding</w:t>
      </w:r>
      <w:r>
        <w:t xml:space="preserve"> students for a short period.</w:t>
      </w:r>
      <w:r w:rsidR="00DA4419">
        <w:t xml:space="preserve"> 3) Luck Building is located among many other school buildings.</w:t>
      </w:r>
    </w:p>
    <w:p w:rsidR="00DA4419" w:rsidRDefault="00DA4419" w:rsidP="002A7F70">
      <w:pPr>
        <w:spacing w:after="0"/>
      </w:pPr>
    </w:p>
    <w:p w:rsidR="001E353A" w:rsidRPr="001E353A" w:rsidRDefault="001E353A" w:rsidP="001E353A">
      <w:pPr>
        <w:spacing w:after="0"/>
        <w:rPr>
          <w:color w:val="0070C0"/>
        </w:rPr>
      </w:pPr>
      <w:r w:rsidRPr="001E353A">
        <w:rPr>
          <w:color w:val="0070C0"/>
        </w:rPr>
        <w:t>JACKSON HOUSE Priority: 2 High</w:t>
      </w:r>
    </w:p>
    <w:p w:rsidR="001E353A" w:rsidRDefault="001E353A" w:rsidP="001E353A">
      <w:pPr>
        <w:spacing w:after="0"/>
      </w:pPr>
      <w:r>
        <w:t>Function: Two Levels of Boarding (above the Library and MMP Hall which are not part of project)</w:t>
      </w:r>
    </w:p>
    <w:p w:rsidR="001E353A" w:rsidRDefault="001E353A" w:rsidP="001E353A">
      <w:pPr>
        <w:spacing w:after="0"/>
      </w:pPr>
      <w:r>
        <w:t>Available: School Holidays- September22 to Oct 7, December1 to Jan 20 2013, NOT Available June 24 to July7.</w:t>
      </w:r>
    </w:p>
    <w:p w:rsidR="001E353A" w:rsidRDefault="001E353A" w:rsidP="001E353A">
      <w:pPr>
        <w:spacing w:after="0"/>
      </w:pPr>
      <w:r>
        <w:t>Notes: 1) some flexibility to accommodate boarders elsewhere for a,” week or so”</w:t>
      </w:r>
    </w:p>
    <w:p w:rsidR="001E353A" w:rsidRDefault="001E353A" w:rsidP="002A7F70">
      <w:pPr>
        <w:spacing w:after="0"/>
      </w:pPr>
    </w:p>
    <w:p w:rsidR="00DA4419" w:rsidRPr="001E353A" w:rsidRDefault="00DA4419" w:rsidP="002A7F70">
      <w:pPr>
        <w:spacing w:after="0"/>
        <w:rPr>
          <w:color w:val="0070C0"/>
        </w:rPr>
      </w:pPr>
      <w:r w:rsidRPr="001E353A">
        <w:rPr>
          <w:color w:val="0070C0"/>
        </w:rPr>
        <w:t xml:space="preserve">GRANT Building Priority: </w:t>
      </w:r>
      <w:r w:rsidR="00857E0E" w:rsidRPr="001E353A">
        <w:rPr>
          <w:color w:val="0070C0"/>
        </w:rPr>
        <w:t xml:space="preserve">3 </w:t>
      </w:r>
      <w:r w:rsidRPr="001E353A">
        <w:rPr>
          <w:color w:val="0070C0"/>
        </w:rPr>
        <w:t>Medium</w:t>
      </w:r>
    </w:p>
    <w:p w:rsidR="00DA4419" w:rsidRDefault="00DA4419" w:rsidP="002A7F70">
      <w:pPr>
        <w:spacing w:after="0"/>
      </w:pPr>
      <w:r>
        <w:t>Functions: Entrance to Year 4/5 &amp; 6 classrooms and Art Room</w:t>
      </w:r>
      <w:r w:rsidR="003D1264">
        <w:t xml:space="preserve"> located under the classrooms</w:t>
      </w:r>
    </w:p>
    <w:p w:rsidR="00DA4419" w:rsidRDefault="00DA4419" w:rsidP="002A7F70">
      <w:pPr>
        <w:spacing w:after="0"/>
      </w:pPr>
      <w:r>
        <w:t xml:space="preserve">Available: School Holidays March 30 to April 14, </w:t>
      </w:r>
      <w:r w:rsidR="00337840" w:rsidRPr="00337840">
        <w:rPr>
          <w:highlight w:val="yellow"/>
        </w:rPr>
        <w:t>NOT available</w:t>
      </w:r>
      <w:r w:rsidR="00337840">
        <w:t xml:space="preserve"> </w:t>
      </w:r>
      <w:r w:rsidRPr="00B94935">
        <w:rPr>
          <w:highlight w:val="yellow"/>
        </w:rPr>
        <w:t xml:space="preserve">June 24 to July </w:t>
      </w:r>
      <w:r w:rsidR="00337840">
        <w:rPr>
          <w:highlight w:val="yellow"/>
        </w:rPr>
        <w:t>7</w:t>
      </w:r>
      <w:r>
        <w:t>, September 22 to Oct 7 or week-ends.</w:t>
      </w:r>
    </w:p>
    <w:p w:rsidR="00704C07" w:rsidRDefault="00704C07" w:rsidP="002A7F70">
      <w:pPr>
        <w:spacing w:after="0"/>
      </w:pPr>
      <w:r>
        <w:t>Note: Joined to Luck building</w:t>
      </w:r>
    </w:p>
    <w:p w:rsidR="00DA4419" w:rsidRDefault="00DA4419" w:rsidP="002A7F70">
      <w:pPr>
        <w:spacing w:after="0"/>
      </w:pPr>
    </w:p>
    <w:p w:rsidR="00DA4419" w:rsidRPr="001E353A" w:rsidRDefault="000C1031" w:rsidP="002A7F70">
      <w:pPr>
        <w:spacing w:after="0"/>
        <w:rPr>
          <w:color w:val="0070C0"/>
        </w:rPr>
      </w:pPr>
      <w:r w:rsidRPr="001E353A">
        <w:rPr>
          <w:color w:val="0070C0"/>
        </w:rPr>
        <w:t xml:space="preserve">POOL SHED Priority: </w:t>
      </w:r>
      <w:r w:rsidR="00857E0E" w:rsidRPr="001E353A">
        <w:rPr>
          <w:color w:val="0070C0"/>
        </w:rPr>
        <w:t xml:space="preserve">3 </w:t>
      </w:r>
      <w:r w:rsidRPr="001E353A">
        <w:rPr>
          <w:color w:val="0070C0"/>
        </w:rPr>
        <w:t>Mediu</w:t>
      </w:r>
      <w:r w:rsidR="00DA4419" w:rsidRPr="001E353A">
        <w:rPr>
          <w:color w:val="0070C0"/>
        </w:rPr>
        <w:t>m</w:t>
      </w:r>
    </w:p>
    <w:p w:rsidR="00DA4419" w:rsidRDefault="00DA4419" w:rsidP="002A7F70">
      <w:pPr>
        <w:spacing w:after="0"/>
      </w:pPr>
      <w:r>
        <w:t>Functions: Change</w:t>
      </w:r>
      <w:r w:rsidR="000C1031">
        <w:t xml:space="preserve"> Rooms and storage for swimming pool</w:t>
      </w:r>
    </w:p>
    <w:p w:rsidR="000C1031" w:rsidRDefault="000C1031" w:rsidP="002A7F70">
      <w:pPr>
        <w:spacing w:after="0"/>
      </w:pPr>
      <w:r>
        <w:t>A</w:t>
      </w:r>
      <w:r w:rsidR="00B835AC">
        <w:t>vailable:  After March 30 until October 7.</w:t>
      </w:r>
    </w:p>
    <w:p w:rsidR="00B835AC" w:rsidRDefault="00B835AC" w:rsidP="002A7F70">
      <w:pPr>
        <w:spacing w:after="0"/>
      </w:pPr>
      <w:r>
        <w:t>Note: separate building adjacent to Jackson</w:t>
      </w:r>
      <w:r w:rsidR="003D1264">
        <w:t xml:space="preserve"> House</w:t>
      </w:r>
      <w:r>
        <w:t xml:space="preserve"> building.</w:t>
      </w:r>
      <w:r w:rsidR="001E72E8">
        <w:t xml:space="preserve"> Must be available again by Oct 7</w:t>
      </w:r>
    </w:p>
    <w:p w:rsidR="00B835AC" w:rsidRDefault="00B835AC" w:rsidP="002A7F70">
      <w:pPr>
        <w:spacing w:after="0"/>
      </w:pPr>
    </w:p>
    <w:p w:rsidR="00B835AC" w:rsidRPr="001E353A" w:rsidRDefault="00B835AC" w:rsidP="002A7F70">
      <w:pPr>
        <w:spacing w:after="0"/>
        <w:rPr>
          <w:color w:val="0070C0"/>
        </w:rPr>
      </w:pPr>
      <w:r w:rsidRPr="001E353A">
        <w:rPr>
          <w:color w:val="0070C0"/>
        </w:rPr>
        <w:t>P &amp; F SHOP</w:t>
      </w:r>
      <w:r w:rsidR="003D1264" w:rsidRPr="001E353A">
        <w:rPr>
          <w:color w:val="0070C0"/>
        </w:rPr>
        <w:t xml:space="preserve"> Priority:</w:t>
      </w:r>
      <w:r w:rsidR="00704C07" w:rsidRPr="001E353A">
        <w:rPr>
          <w:color w:val="0070C0"/>
        </w:rPr>
        <w:t xml:space="preserve"> 3 Medium</w:t>
      </w:r>
    </w:p>
    <w:p w:rsidR="00B835AC" w:rsidRDefault="00B835AC" w:rsidP="002A7F70">
      <w:pPr>
        <w:spacing w:after="0"/>
      </w:pPr>
      <w:r>
        <w:t>Function: Shop run by School Parents and Friends Assoc supplying uniforms and school materials</w:t>
      </w:r>
    </w:p>
    <w:p w:rsidR="00B835AC" w:rsidRDefault="00B835AC" w:rsidP="002A7F70">
      <w:pPr>
        <w:spacing w:after="0"/>
      </w:pPr>
      <w:r>
        <w:t>Available: End of Term two and June Holidays -June 12 to July 10</w:t>
      </w:r>
    </w:p>
    <w:p w:rsidR="00337840" w:rsidRDefault="00B835AC" w:rsidP="002A7F70">
      <w:pPr>
        <w:spacing w:after="0"/>
      </w:pPr>
      <w:r>
        <w:t>Notes:</w:t>
      </w:r>
      <w:r w:rsidR="00337840">
        <w:t xml:space="preserve"> </w:t>
      </w:r>
      <w:r w:rsidR="003D1264">
        <w:t>1)</w:t>
      </w:r>
      <w:r>
        <w:t xml:space="preserve"> This period is when sales demand and shop stock is lowest each year</w:t>
      </w:r>
      <w:r w:rsidR="003D1264">
        <w:t xml:space="preserve">.  Need to allow times to remove and replace stocks by P&amp;F, so the shop is ready to do business by July 15. </w:t>
      </w:r>
    </w:p>
    <w:p w:rsidR="003D1264" w:rsidRDefault="003D1264" w:rsidP="002A7F70">
      <w:pPr>
        <w:spacing w:after="0"/>
      </w:pPr>
      <w:r>
        <w:t>2) RGGS to find place to store shop stock.</w:t>
      </w:r>
      <w:r w:rsidR="00B928B4">
        <w:t xml:space="preserve"> 3) Separate building but close to the CAB/Music building</w:t>
      </w:r>
    </w:p>
    <w:p w:rsidR="003D1264" w:rsidRDefault="003D1264" w:rsidP="002A7F70">
      <w:pPr>
        <w:spacing w:after="0"/>
      </w:pPr>
    </w:p>
    <w:p w:rsidR="003D1264" w:rsidRPr="001E353A" w:rsidRDefault="00B928B4" w:rsidP="002A7F70">
      <w:pPr>
        <w:spacing w:after="0"/>
        <w:rPr>
          <w:color w:val="0070C0"/>
        </w:rPr>
      </w:pPr>
      <w:r w:rsidRPr="001E353A">
        <w:rPr>
          <w:color w:val="0070C0"/>
        </w:rPr>
        <w:lastRenderedPageBreak/>
        <w:t>HUMANITIES BUILDING</w:t>
      </w:r>
      <w:r w:rsidR="003D1264" w:rsidRPr="001E353A">
        <w:rPr>
          <w:color w:val="0070C0"/>
        </w:rPr>
        <w:t xml:space="preserve"> Priority:</w:t>
      </w:r>
      <w:r w:rsidR="00704C07" w:rsidRPr="001E353A">
        <w:rPr>
          <w:color w:val="0070C0"/>
        </w:rPr>
        <w:t xml:space="preserve"> 3 Medium</w:t>
      </w:r>
    </w:p>
    <w:p w:rsidR="00B928B4" w:rsidRDefault="003D1264" w:rsidP="002A7F70">
      <w:pPr>
        <w:spacing w:after="0"/>
      </w:pPr>
      <w:r>
        <w:t xml:space="preserve">Function: Health Centre, Learning support Centre and </w:t>
      </w:r>
      <w:r w:rsidR="00B928B4">
        <w:t xml:space="preserve">Grounds &amp; </w:t>
      </w:r>
      <w:r>
        <w:t>Maintenance</w:t>
      </w:r>
    </w:p>
    <w:p w:rsidR="00B928B4" w:rsidRDefault="00B928B4" w:rsidP="002A7F70">
      <w:pPr>
        <w:spacing w:after="0"/>
      </w:pPr>
      <w:r>
        <w:t>Available: School Holidays. Preferred time- September 3 to October 6</w:t>
      </w:r>
      <w:r w:rsidRPr="00B928B4">
        <w:rPr>
          <w:vertAlign w:val="superscript"/>
        </w:rPr>
        <w:t>th</w:t>
      </w:r>
    </w:p>
    <w:p w:rsidR="00B928B4" w:rsidRDefault="00B928B4" w:rsidP="002A7F70">
      <w:pPr>
        <w:spacing w:after="0"/>
      </w:pPr>
      <w:r>
        <w:t>Notes: Functions can operate from another location for a short time/period outlined.</w:t>
      </w:r>
    </w:p>
    <w:p w:rsidR="00B928B4" w:rsidRDefault="00B928B4" w:rsidP="002A7F70">
      <w:pPr>
        <w:spacing w:after="0"/>
      </w:pPr>
    </w:p>
    <w:p w:rsidR="00B928B4" w:rsidRPr="001E353A" w:rsidRDefault="00B928B4" w:rsidP="002A7F70">
      <w:pPr>
        <w:spacing w:after="0"/>
        <w:rPr>
          <w:color w:val="0070C0"/>
        </w:rPr>
      </w:pPr>
      <w:r w:rsidRPr="001E353A">
        <w:rPr>
          <w:color w:val="0070C0"/>
        </w:rPr>
        <w:t>PATERSON HOUSE Priority:</w:t>
      </w:r>
      <w:r w:rsidR="001E72E8" w:rsidRPr="001E353A">
        <w:rPr>
          <w:color w:val="0070C0"/>
        </w:rPr>
        <w:t xml:space="preserve"> </w:t>
      </w:r>
      <w:r w:rsidR="00704C07" w:rsidRPr="001E353A">
        <w:rPr>
          <w:color w:val="0070C0"/>
        </w:rPr>
        <w:t xml:space="preserve">3 </w:t>
      </w:r>
      <w:r w:rsidR="001E72E8" w:rsidRPr="001E353A">
        <w:rPr>
          <w:color w:val="0070C0"/>
        </w:rPr>
        <w:t>Medium</w:t>
      </w:r>
    </w:p>
    <w:p w:rsidR="00B928B4" w:rsidRDefault="00B928B4" w:rsidP="002A7F70">
      <w:pPr>
        <w:spacing w:after="0"/>
      </w:pPr>
      <w:r>
        <w:t>Function: School Administration Offices, Staff Accommodation</w:t>
      </w:r>
      <w:r w:rsidR="000D79E4">
        <w:t>, Boarding Dining and Kitchen</w:t>
      </w:r>
    </w:p>
    <w:p w:rsidR="000D79E4" w:rsidRDefault="000D79E4" w:rsidP="002A7F70">
      <w:pPr>
        <w:spacing w:after="0"/>
      </w:pPr>
      <w:r>
        <w:t>Available: School Administration Offices and Staff accommodation - December 2012 by negotiation</w:t>
      </w:r>
    </w:p>
    <w:p w:rsidR="000D79E4" w:rsidRDefault="000D79E4" w:rsidP="002A7F70">
      <w:pPr>
        <w:spacing w:after="0"/>
      </w:pPr>
      <w:r>
        <w:t>Available: Boarding Kitchen and Dining – School Holidays March 30 to April 14, September 22 to Oct 7 or December 2012.</w:t>
      </w:r>
      <w:r w:rsidR="002326D9">
        <w:t xml:space="preserve"> NOT Available June 24 to July 7</w:t>
      </w:r>
    </w:p>
    <w:p w:rsidR="00337840" w:rsidRDefault="000D79E4" w:rsidP="002A7F70">
      <w:pPr>
        <w:spacing w:after="0"/>
      </w:pPr>
      <w:r>
        <w:t xml:space="preserve">Notes: 1) Heritage Listed Building. </w:t>
      </w:r>
    </w:p>
    <w:p w:rsidR="00337840" w:rsidRDefault="000D79E4" w:rsidP="002A7F70">
      <w:pPr>
        <w:spacing w:after="0"/>
      </w:pPr>
      <w:r>
        <w:t>2</w:t>
      </w:r>
      <w:r w:rsidR="00337840">
        <w:t xml:space="preserve">) </w:t>
      </w:r>
      <w:r>
        <w:t>Admin Offices</w:t>
      </w:r>
      <w:r w:rsidR="00337840">
        <w:t xml:space="preserve"> and</w:t>
      </w:r>
      <w:r>
        <w:t xml:space="preserve"> Dining and Kitchen on Ground Level </w:t>
      </w:r>
    </w:p>
    <w:p w:rsidR="000D79E4" w:rsidRDefault="000D79E4" w:rsidP="002A7F70">
      <w:pPr>
        <w:spacing w:after="0"/>
      </w:pPr>
      <w:r>
        <w:t>3)</w:t>
      </w:r>
      <w:r w:rsidR="00337840">
        <w:t xml:space="preserve"> </w:t>
      </w:r>
      <w:r>
        <w:t>Staff Accommodation and offices on first level</w:t>
      </w:r>
    </w:p>
    <w:p w:rsidR="000D79E4" w:rsidRDefault="000D79E4" w:rsidP="002A7F70">
      <w:pPr>
        <w:spacing w:after="0"/>
      </w:pPr>
    </w:p>
    <w:p w:rsidR="00AD1CD3" w:rsidRPr="001E353A" w:rsidRDefault="001E353A" w:rsidP="002A7F70">
      <w:pPr>
        <w:spacing w:after="0"/>
        <w:rPr>
          <w:color w:val="0070C0"/>
        </w:rPr>
      </w:pPr>
      <w:r w:rsidRPr="001E353A">
        <w:rPr>
          <w:color w:val="0070C0"/>
        </w:rPr>
        <w:t>McKEAGUE BUILDING</w:t>
      </w:r>
      <w:r w:rsidR="00AD1CD3" w:rsidRPr="001E353A">
        <w:rPr>
          <w:color w:val="0070C0"/>
        </w:rPr>
        <w:t xml:space="preserve">   Priority: </w:t>
      </w:r>
      <w:r w:rsidR="00704C07" w:rsidRPr="001E353A">
        <w:rPr>
          <w:color w:val="0070C0"/>
        </w:rPr>
        <w:t xml:space="preserve">3 </w:t>
      </w:r>
      <w:r w:rsidR="001E72E8" w:rsidRPr="001E353A">
        <w:rPr>
          <w:color w:val="0070C0"/>
        </w:rPr>
        <w:t>Medium</w:t>
      </w:r>
    </w:p>
    <w:p w:rsidR="00AD1CD3" w:rsidRDefault="00AD1CD3" w:rsidP="002A7F70">
      <w:pPr>
        <w:spacing w:after="0"/>
      </w:pPr>
      <w:r>
        <w:t>Function: Science Labs</w:t>
      </w:r>
      <w:r w:rsidR="00337840">
        <w:t>,</w:t>
      </w:r>
      <w:r>
        <w:t xml:space="preserve"> Old science Labs</w:t>
      </w:r>
      <w:r w:rsidR="00337840">
        <w:t>,</w:t>
      </w:r>
      <w:r>
        <w:t xml:space="preserve"> Assembly Hall</w:t>
      </w:r>
      <w:r w:rsidR="001E353A">
        <w:t>,</w:t>
      </w:r>
      <w:r>
        <w:t xml:space="preserve"> Senior Lockers/undercroft</w:t>
      </w:r>
      <w:r w:rsidR="001E353A">
        <w:t>,</w:t>
      </w:r>
      <w:r w:rsidR="00FF1FC1">
        <w:t xml:space="preserve"> </w:t>
      </w:r>
      <w:r w:rsidR="001E353A">
        <w:t>t</w:t>
      </w:r>
      <w:r w:rsidR="00FF1FC1">
        <w:t>oilets</w:t>
      </w:r>
      <w:r w:rsidR="001E353A">
        <w:t>, k</w:t>
      </w:r>
      <w:r w:rsidR="00FF1FC1">
        <w:t>itchen/</w:t>
      </w:r>
      <w:r w:rsidR="001E353A">
        <w:t>k</w:t>
      </w:r>
      <w:r w:rsidR="00FF1FC1">
        <w:t>iosk</w:t>
      </w:r>
    </w:p>
    <w:p w:rsidR="00FF1FC1" w:rsidRDefault="00FF1FC1" w:rsidP="002A7F70">
      <w:pPr>
        <w:spacing w:after="0"/>
      </w:pPr>
      <w:r>
        <w:t xml:space="preserve">Available: </w:t>
      </w:r>
      <w:r w:rsidR="001E72E8">
        <w:t xml:space="preserve"> from </w:t>
      </w:r>
      <w:r>
        <w:t>Nov 30</w:t>
      </w:r>
      <w:r w:rsidR="001E72E8">
        <w:t xml:space="preserve"> Not Available June24 to July 7</w:t>
      </w:r>
    </w:p>
    <w:p w:rsidR="001E353A" w:rsidRDefault="000D15F0" w:rsidP="002A7F70">
      <w:pPr>
        <w:spacing w:after="0"/>
      </w:pPr>
      <w:r>
        <w:t>Notes:</w:t>
      </w:r>
      <w:r w:rsidR="001E72E8">
        <w:t xml:space="preserve"> A </w:t>
      </w:r>
      <w:r w:rsidR="001E353A">
        <w:t>stand-alone</w:t>
      </w:r>
      <w:r w:rsidR="001E72E8">
        <w:t xml:space="preserve"> building containing</w:t>
      </w:r>
      <w:r>
        <w:t xml:space="preserve"> two separ</w:t>
      </w:r>
      <w:r w:rsidR="001E72E8">
        <w:t xml:space="preserve">ate projects  </w:t>
      </w:r>
    </w:p>
    <w:p w:rsidR="001E353A" w:rsidRDefault="001E72E8" w:rsidP="002A7F70">
      <w:pPr>
        <w:spacing w:after="0"/>
      </w:pPr>
      <w:r>
        <w:t>1)</w:t>
      </w:r>
      <w:r w:rsidR="001E353A">
        <w:t xml:space="preserve"> The</w:t>
      </w:r>
      <w:r>
        <w:t xml:space="preserve"> assembly hall/dressing rooms/kiosk.  </w:t>
      </w:r>
    </w:p>
    <w:p w:rsidR="000D15F0" w:rsidRDefault="001E72E8" w:rsidP="002A7F70">
      <w:pPr>
        <w:spacing w:after="0"/>
      </w:pPr>
      <w:r>
        <w:t xml:space="preserve">2) </w:t>
      </w:r>
      <w:r w:rsidR="001E353A">
        <w:t>Old</w:t>
      </w:r>
      <w:r>
        <w:t xml:space="preserve"> science classrooms and stairwell, toilets and undercroft. </w:t>
      </w:r>
    </w:p>
    <w:p w:rsidR="00704C07" w:rsidRDefault="00704C07" w:rsidP="002A7F70">
      <w:pPr>
        <w:spacing w:after="0"/>
      </w:pPr>
    </w:p>
    <w:p w:rsidR="001E353A" w:rsidRPr="001E353A" w:rsidRDefault="001E353A" w:rsidP="001E353A">
      <w:pPr>
        <w:spacing w:after="0"/>
        <w:rPr>
          <w:color w:val="0070C0"/>
        </w:rPr>
      </w:pPr>
      <w:r w:rsidRPr="001E353A">
        <w:rPr>
          <w:color w:val="0070C0"/>
        </w:rPr>
        <w:t xml:space="preserve">FLORENCE HOUSE Priority: 4 Lowest / very low </w:t>
      </w:r>
    </w:p>
    <w:p w:rsidR="001E353A" w:rsidRDefault="001E353A" w:rsidP="001E353A">
      <w:pPr>
        <w:spacing w:after="0"/>
      </w:pPr>
      <w:r>
        <w:t>Function: Staff Accommodation</w:t>
      </w:r>
    </w:p>
    <w:p w:rsidR="001E353A" w:rsidRDefault="001E353A" w:rsidP="001E353A">
      <w:pPr>
        <w:spacing w:after="0"/>
      </w:pPr>
      <w:r>
        <w:t xml:space="preserve">Available: Leased to staff member. Available by negotiation - December /Jan </w:t>
      </w:r>
    </w:p>
    <w:p w:rsidR="001E353A" w:rsidRDefault="001E353A" w:rsidP="001E353A">
      <w:pPr>
        <w:spacing w:after="0"/>
      </w:pPr>
      <w:r>
        <w:t>Note: Stand-alone building</w:t>
      </w:r>
    </w:p>
    <w:p w:rsidR="002326D9" w:rsidRDefault="002326D9" w:rsidP="002A7F70">
      <w:pPr>
        <w:spacing w:after="0"/>
      </w:pPr>
    </w:p>
    <w:p w:rsidR="00B928B4" w:rsidRDefault="00B928B4" w:rsidP="002A7F70">
      <w:pPr>
        <w:spacing w:after="0"/>
      </w:pPr>
    </w:p>
    <w:p w:rsidR="00B928B4" w:rsidRDefault="00B928B4" w:rsidP="002A7F70">
      <w:pPr>
        <w:spacing w:after="0"/>
      </w:pPr>
    </w:p>
    <w:p w:rsidR="00B835AC" w:rsidRDefault="003D1264" w:rsidP="002A7F70">
      <w:pPr>
        <w:spacing w:after="0"/>
        <w:rPr>
          <w:vertAlign w:val="superscript"/>
        </w:rPr>
      </w:pPr>
      <w:r>
        <w:t xml:space="preserve"> </w:t>
      </w:r>
      <w:r w:rsidR="00B835AC">
        <w:rPr>
          <w:vertAlign w:val="superscript"/>
        </w:rPr>
        <w:t xml:space="preserve">   </w:t>
      </w:r>
    </w:p>
    <w:p w:rsidR="00B835AC" w:rsidRDefault="00B835AC" w:rsidP="002A7F70">
      <w:pPr>
        <w:spacing w:after="0"/>
      </w:pPr>
    </w:p>
    <w:p w:rsidR="00DA4419" w:rsidRDefault="00DA4419" w:rsidP="002A7F70">
      <w:pPr>
        <w:spacing w:after="0"/>
      </w:pPr>
    </w:p>
    <w:p w:rsidR="00DA4419" w:rsidRDefault="00DA4419" w:rsidP="002A7F70">
      <w:pPr>
        <w:spacing w:after="0"/>
      </w:pPr>
    </w:p>
    <w:p w:rsidR="00DA4419" w:rsidRDefault="00DA4419" w:rsidP="002A7F70">
      <w:pPr>
        <w:spacing w:after="0"/>
      </w:pPr>
    </w:p>
    <w:p w:rsidR="00DA4419" w:rsidRDefault="00DA4419" w:rsidP="002A7F70">
      <w:pPr>
        <w:spacing w:after="0"/>
      </w:pPr>
    </w:p>
    <w:p w:rsidR="002A7F70" w:rsidRDefault="002A7F70" w:rsidP="002A7F70">
      <w:pPr>
        <w:spacing w:after="0"/>
      </w:pPr>
    </w:p>
    <w:p w:rsidR="002A7F70" w:rsidRDefault="002A7F70" w:rsidP="002A7F70">
      <w:pPr>
        <w:spacing w:after="0"/>
      </w:pPr>
    </w:p>
    <w:sectPr w:rsidR="002A7F70" w:rsidSect="00337840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F70"/>
    <w:rsid w:val="000355FC"/>
    <w:rsid w:val="000C1031"/>
    <w:rsid w:val="000D15F0"/>
    <w:rsid w:val="000D79E4"/>
    <w:rsid w:val="001E353A"/>
    <w:rsid w:val="001E72E8"/>
    <w:rsid w:val="002326D9"/>
    <w:rsid w:val="002A7F70"/>
    <w:rsid w:val="00337840"/>
    <w:rsid w:val="003D1264"/>
    <w:rsid w:val="006174D3"/>
    <w:rsid w:val="00636F4E"/>
    <w:rsid w:val="00704C07"/>
    <w:rsid w:val="00857E0E"/>
    <w:rsid w:val="00AD1CD3"/>
    <w:rsid w:val="00B835AC"/>
    <w:rsid w:val="00B928B4"/>
    <w:rsid w:val="00B94935"/>
    <w:rsid w:val="00BE2DF9"/>
    <w:rsid w:val="00DA4419"/>
    <w:rsid w:val="00FF1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Rockhampton Girls Grammar School</Company>
  <LinksUpToDate>false</LinksUpToDate>
  <CharactersWithSpaces>3650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 Fay</dc:creator>
  <cp:lastModifiedBy>Sandra McClelland</cp:lastModifiedBy>
  <cp:revision>3</cp:revision>
  <dcterms:created xsi:type="dcterms:W3CDTF">2012-02-15T05:02:00Z</dcterms:created>
  <dcterms:modified xsi:type="dcterms:W3CDTF">2012-02-15T05:16:00Z</dcterms:modified>
</cp:coreProperties>
</file>